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10" w:rsidRPr="004D17F9" w:rsidRDefault="007C6C10" w:rsidP="004D17F9">
      <w:pPr>
        <w:rPr>
          <w:rFonts w:ascii="Arial" w:hAnsi="Arial" w:cs="Arial"/>
        </w:rPr>
      </w:pPr>
      <w:bookmarkStart w:id="0" w:name="_GoBack"/>
      <w:bookmarkEnd w:id="0"/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>Załącznik nr 2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C6C10" w:rsidRDefault="007C6C10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A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Przemysłu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 xml:space="preserve">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351A2">
        <w:rPr>
          <w:rFonts w:ascii="Times New Roman" w:hAnsi="Times New Roman" w:cs="Times New Roman"/>
          <w:sz w:val="24"/>
          <w:szCs w:val="24"/>
        </w:rPr>
        <w:t xml:space="preserve">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351A2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 xml:space="preserve">osoba upoważniona do </w:t>
      </w:r>
      <w:proofErr w:type="gramStart"/>
      <w:r>
        <w:rPr>
          <w:rFonts w:ascii="Times New Roman" w:hAnsi="Times New Roman"/>
          <w:sz w:val="24"/>
          <w:szCs w:val="24"/>
        </w:rPr>
        <w:t>kontaktu:</w:t>
      </w:r>
      <w:r w:rsidR="009614D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9614DF">
        <w:rPr>
          <w:rFonts w:ascii="Times New Roman" w:hAnsi="Times New Roman"/>
          <w:sz w:val="24"/>
          <w:szCs w:val="24"/>
        </w:rPr>
        <w:t xml:space="preserve">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B0A15" w:rsidRDefault="004D17F9" w:rsidP="006445A2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05782B" w:rsidRPr="006445A2" w:rsidRDefault="00C66D1F" w:rsidP="00C66D1F">
      <w:pPr>
        <w:tabs>
          <w:tab w:val="left" w:pos="3030"/>
        </w:tabs>
      </w:pPr>
      <w:r>
        <w:tab/>
      </w:r>
    </w:p>
    <w:p w:rsidR="005133AD" w:rsidRDefault="006445A2" w:rsidP="0052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7AB3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5B0A15" w:rsidRPr="00503426">
        <w:rPr>
          <w:rFonts w:ascii="Times New Roman" w:hAnsi="Times New Roman" w:cs="Times New Roman"/>
          <w:sz w:val="24"/>
          <w:szCs w:val="24"/>
        </w:rPr>
        <w:t>przedmiotu zamówienia - zgodnie ze wszystkimi wymaganiami</w:t>
      </w:r>
      <w:r w:rsidR="00BA7AB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03426">
        <w:rPr>
          <w:rFonts w:ascii="Times New Roman" w:hAnsi="Times New Roman" w:cs="Times New Roman"/>
          <w:sz w:val="24"/>
          <w:szCs w:val="24"/>
        </w:rPr>
        <w:t>z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amawiającego w zakresie opisu przedmiotu zamówienia określonym w </w:t>
      </w:r>
      <w:r w:rsidR="00CC2205">
        <w:rPr>
          <w:rFonts w:ascii="Times New Roman" w:hAnsi="Times New Roman" w:cs="Times New Roman"/>
          <w:sz w:val="24"/>
          <w:szCs w:val="24"/>
        </w:rPr>
        <w:t>zapytaniu ofertowym</w:t>
      </w:r>
      <w:r w:rsidRPr="005034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 </w:t>
      </w:r>
      <w:r w:rsidR="00BA7AB3">
        <w:rPr>
          <w:rFonts w:ascii="Times New Roman" w:hAnsi="Times New Roman" w:cs="Times New Roman"/>
          <w:sz w:val="24"/>
          <w:szCs w:val="24"/>
        </w:rPr>
        <w:t xml:space="preserve">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za </w:t>
      </w:r>
      <w:r w:rsidR="00503426" w:rsidRPr="00503426">
        <w:rPr>
          <w:rFonts w:ascii="Times New Roman" w:hAnsi="Times New Roman" w:cs="Times New Roman"/>
          <w:sz w:val="24"/>
          <w:szCs w:val="24"/>
        </w:rPr>
        <w:t xml:space="preserve">łączną </w:t>
      </w:r>
      <w:r w:rsidR="005B0A15" w:rsidRPr="00503426">
        <w:rPr>
          <w:rFonts w:ascii="Times New Roman" w:hAnsi="Times New Roman" w:cs="Times New Roman"/>
          <w:sz w:val="24"/>
          <w:szCs w:val="24"/>
        </w:rPr>
        <w:t>kwotę wynagrodzenia</w:t>
      </w:r>
      <w:r w:rsidR="009D4127">
        <w:rPr>
          <w:rFonts w:ascii="Times New Roman" w:hAnsi="Times New Roman" w:cs="Times New Roman"/>
          <w:sz w:val="24"/>
          <w:szCs w:val="24"/>
        </w:rPr>
        <w:t xml:space="preserve"> </w:t>
      </w:r>
      <w:r w:rsidR="009D4127" w:rsidRPr="009D4127">
        <w:rPr>
          <w:rFonts w:ascii="Times New Roman" w:hAnsi="Times New Roman" w:cs="Times New Roman"/>
          <w:i/>
          <w:sz w:val="24"/>
          <w:szCs w:val="24"/>
        </w:rPr>
        <w:t xml:space="preserve">(stosownie do danej części </w:t>
      </w:r>
      <w:proofErr w:type="gramStart"/>
      <w:r w:rsidR="009D4127" w:rsidRPr="009D4127">
        <w:rPr>
          <w:rFonts w:ascii="Times New Roman" w:hAnsi="Times New Roman" w:cs="Times New Roman"/>
          <w:i/>
          <w:sz w:val="24"/>
          <w:szCs w:val="24"/>
        </w:rPr>
        <w:t>zamówienia)</w:t>
      </w:r>
      <w:r w:rsidR="00BA7AB3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BA7AB3">
        <w:rPr>
          <w:rFonts w:ascii="Times New Roman" w:hAnsi="Times New Roman" w:cs="Times New Roman"/>
          <w:sz w:val="24"/>
          <w:szCs w:val="24"/>
        </w:rPr>
        <w:t>:</w:t>
      </w:r>
    </w:p>
    <w:p w:rsidR="00736C7C" w:rsidRPr="00736C7C" w:rsidRDefault="00736C7C" w:rsidP="0052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AB3" w:rsidRPr="005133AD" w:rsidRDefault="005133AD" w:rsidP="0052114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Uwaga: </w:t>
      </w:r>
      <w:r w:rsidR="002F1A7E" w:rsidRPr="005133AD">
        <w:rPr>
          <w:rFonts w:ascii="Times New Roman" w:hAnsi="Times New Roman" w:cs="Times New Roman"/>
          <w:i/>
        </w:rPr>
        <w:t>Należy wypełnić tabelę, dotyczącą części zamówienia, na którą wykonawca składa ofertę.</w:t>
      </w:r>
    </w:p>
    <w:p w:rsidR="002F1A7E" w:rsidRDefault="002F1A7E" w:rsidP="0052114E">
      <w:pPr>
        <w:spacing w:after="0"/>
        <w:jc w:val="both"/>
        <w:rPr>
          <w:rFonts w:ascii="Times New Roman" w:hAnsi="Times New Roman" w:cs="Times New Roman"/>
          <w:i/>
        </w:rPr>
      </w:pPr>
      <w:r w:rsidRPr="005133AD">
        <w:rPr>
          <w:rFonts w:ascii="Times New Roman" w:hAnsi="Times New Roman" w:cs="Times New Roman"/>
          <w:i/>
        </w:rPr>
        <w:t>Wykonawca może złożyć ofertę na wybrane części zamówienia</w:t>
      </w:r>
      <w:r w:rsidR="005372F0" w:rsidRPr="005133AD">
        <w:rPr>
          <w:rFonts w:ascii="Times New Roman" w:hAnsi="Times New Roman" w:cs="Times New Roman"/>
          <w:i/>
        </w:rPr>
        <w:t>.</w:t>
      </w:r>
    </w:p>
    <w:p w:rsidR="00736C7C" w:rsidRPr="005133AD" w:rsidRDefault="00736C7C" w:rsidP="0052114E">
      <w:pPr>
        <w:spacing w:after="0"/>
        <w:jc w:val="both"/>
        <w:rPr>
          <w:rFonts w:ascii="Times New Roman" w:hAnsi="Times New Roman" w:cs="Times New Roman"/>
          <w:i/>
        </w:rPr>
      </w:pPr>
    </w:p>
    <w:p w:rsidR="00736C7C" w:rsidRDefault="00736C7C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1134"/>
        <w:gridCol w:w="1984"/>
      </w:tblGrid>
      <w:tr w:rsidR="00C15C40" w:rsidRPr="00926916" w:rsidTr="009D4127">
        <w:tc>
          <w:tcPr>
            <w:tcW w:w="1985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5133AD">
        <w:trPr>
          <w:trHeight w:val="85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C40" w:rsidRPr="005133AD" w:rsidRDefault="00B709FE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0351A2" w:rsidRPr="005133AD">
              <w:rPr>
                <w:rFonts w:ascii="Times New Roman" w:hAnsi="Times New Roman" w:cs="Times New Roman"/>
              </w:rPr>
              <w:t>Kurs bieliźniarstwa</w:t>
            </w:r>
            <w:r w:rsidRPr="005133A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61BA" w:rsidRPr="005133AD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7C" w:rsidRDefault="00C15C40" w:rsidP="00736C7C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 xml:space="preserve">w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szczególności  przeprowadzenie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kursu/szkolenia, koszt egzaminu</w:t>
      </w:r>
      <w:r w:rsidR="00372399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37239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736C7C" w:rsidRPr="00736C7C" w:rsidRDefault="00736C7C" w:rsidP="00736C7C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Pr="00FD4075" w:rsidRDefault="005133AD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C7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736C7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 xml:space="preserve">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275"/>
        <w:gridCol w:w="1560"/>
        <w:gridCol w:w="1134"/>
        <w:gridCol w:w="1984"/>
      </w:tblGrid>
      <w:tr w:rsidR="00C15C40" w:rsidRPr="00926916" w:rsidTr="004A6926">
        <w:tc>
          <w:tcPr>
            <w:tcW w:w="2126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4A6926">
        <w:tc>
          <w:tcPr>
            <w:tcW w:w="2126" w:type="dxa"/>
            <w:shd w:val="clear" w:color="auto" w:fill="auto"/>
            <w:vAlign w:val="center"/>
          </w:tcPr>
          <w:p w:rsidR="00736C7C" w:rsidRDefault="00736C7C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5C40" w:rsidRDefault="00B709FE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 xml:space="preserve">„Kurs </w:t>
            </w:r>
            <w:r w:rsidR="004A6926" w:rsidRPr="005133AD">
              <w:rPr>
                <w:rFonts w:ascii="Times New Roman" w:hAnsi="Times New Roman" w:cs="Times New Roman"/>
              </w:rPr>
              <w:t>przygotowania produkcji odzieży (program GRAFIS CAD</w:t>
            </w:r>
            <w:r w:rsidR="00712CB4" w:rsidRPr="005133AD">
              <w:rPr>
                <w:rFonts w:ascii="Times New Roman" w:hAnsi="Times New Roman" w:cs="Times New Roman"/>
              </w:rPr>
              <w:t>)</w:t>
            </w:r>
            <w:r w:rsidRPr="005133AD">
              <w:rPr>
                <w:rFonts w:ascii="Times New Roman" w:hAnsi="Times New Roman" w:cs="Times New Roman"/>
              </w:rPr>
              <w:t>”</w:t>
            </w:r>
          </w:p>
          <w:p w:rsidR="00736C7C" w:rsidRPr="005133AD" w:rsidRDefault="00736C7C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26" w:rsidRPr="0045377F" w:rsidRDefault="004A6926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AD" w:rsidRPr="0045377F" w:rsidRDefault="005133AD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5133AD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926" w:rsidRDefault="00C15C40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="00F77BE7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szczególności  przeprowadzenie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736C7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 w:rsidR="00736C7C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736C7C" w:rsidRDefault="00736C7C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</w:t>
      </w:r>
      <w:r w:rsidR="00736C7C">
        <w:rPr>
          <w:rFonts w:ascii="Times New Roman" w:hAnsi="Times New Roman" w:cs="Times New Roman"/>
          <w:sz w:val="24"/>
          <w:szCs w:val="24"/>
          <w:u w:val="single"/>
        </w:rPr>
        <w:t xml:space="preserve"> III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 xml:space="preserve"> zamówienia</w:t>
      </w:r>
      <w:r w:rsidR="005372F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0D000A" w:rsidRPr="00926916" w:rsidTr="004A6926">
        <w:tc>
          <w:tcPr>
            <w:tcW w:w="1843" w:type="dxa"/>
            <w:shd w:val="clear" w:color="auto" w:fill="auto"/>
            <w:vAlign w:val="center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0D000A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0D000A" w:rsidRPr="00503426" w:rsidTr="004A6926">
        <w:tc>
          <w:tcPr>
            <w:tcW w:w="1843" w:type="dxa"/>
            <w:shd w:val="clear" w:color="auto" w:fill="auto"/>
            <w:vAlign w:val="center"/>
          </w:tcPr>
          <w:p w:rsidR="00736C7C" w:rsidRDefault="00736C7C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000A" w:rsidRDefault="000D000A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4A6926" w:rsidRPr="005133AD">
              <w:rPr>
                <w:rFonts w:ascii="Times New Roman" w:hAnsi="Times New Roman" w:cs="Times New Roman"/>
              </w:rPr>
              <w:t>Kurs projektowania odzieży 3D</w:t>
            </w:r>
            <w:r w:rsidRPr="005133AD">
              <w:rPr>
                <w:rFonts w:ascii="Times New Roman" w:hAnsi="Times New Roman" w:cs="Times New Roman"/>
              </w:rPr>
              <w:t>”</w:t>
            </w:r>
          </w:p>
          <w:p w:rsidR="00736C7C" w:rsidRPr="005133AD" w:rsidRDefault="00736C7C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000A" w:rsidRPr="005133AD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000A" w:rsidRPr="005133AD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000A" w:rsidRPr="005133AD" w:rsidRDefault="000D000A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000A" w:rsidRPr="005133AD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000A" w:rsidRPr="005133AD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7C" w:rsidRDefault="00C15C40" w:rsidP="00736C7C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szczególności  przeprowadzenie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</w:t>
      </w:r>
      <w:r w:rsidR="00F77BE7">
        <w:rPr>
          <w:rFonts w:ascii="Times New Roman" w:hAnsi="Times New Roman"/>
          <w:i/>
          <w:iCs/>
          <w:sz w:val="20"/>
          <w:szCs w:val="20"/>
        </w:rPr>
        <w:t>o</w:t>
      </w:r>
      <w:r w:rsidR="00736C7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736C7C">
        <w:rPr>
          <w:rFonts w:ascii="Times New Roman" w:hAnsi="Times New Roman"/>
          <w:i/>
          <w:iCs/>
          <w:sz w:val="20"/>
          <w:szCs w:val="20"/>
        </w:rPr>
        <w:t xml:space="preserve">/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</w:t>
      </w:r>
    </w:p>
    <w:p w:rsidR="00736C7C" w:rsidRDefault="00736C7C" w:rsidP="00736C7C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736C7C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559"/>
        <w:gridCol w:w="992"/>
        <w:gridCol w:w="1843"/>
      </w:tblGrid>
      <w:tr w:rsidR="00C15C40" w:rsidRPr="00926916" w:rsidTr="00286B97">
        <w:tc>
          <w:tcPr>
            <w:tcW w:w="255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992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286B97">
        <w:tc>
          <w:tcPr>
            <w:tcW w:w="2552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15C40" w:rsidRDefault="00B709FE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„</w:t>
            </w:r>
            <w:r w:rsidR="004A6926" w:rsidRPr="00A235B1">
              <w:rPr>
                <w:rFonts w:ascii="Times New Roman" w:hAnsi="Times New Roman" w:cs="Times New Roman"/>
              </w:rPr>
              <w:t xml:space="preserve">Szkolenie </w:t>
            </w:r>
            <w:r w:rsidR="00286B97" w:rsidRPr="00A235B1">
              <w:rPr>
                <w:rFonts w:ascii="Times New Roman" w:hAnsi="Times New Roman" w:cs="Times New Roman"/>
              </w:rPr>
              <w:br/>
            </w:r>
            <w:r w:rsidR="004A6926" w:rsidRPr="00A235B1">
              <w:rPr>
                <w:rFonts w:ascii="Times New Roman" w:hAnsi="Times New Roman" w:cs="Times New Roman"/>
              </w:rPr>
              <w:t>z projektowania odzieży VST</w:t>
            </w:r>
            <w:r w:rsidRPr="00A235B1">
              <w:rPr>
                <w:rFonts w:ascii="Times New Roman" w:hAnsi="Times New Roman" w:cs="Times New Roman"/>
              </w:rPr>
              <w:t>”</w:t>
            </w:r>
          </w:p>
          <w:p w:rsidR="00736C7C" w:rsidRPr="00A235B1" w:rsidRDefault="00736C7C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35B1" w:rsidRDefault="00A235B1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09FE" w:rsidRPr="00A235B1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5</w:t>
            </w:r>
          </w:p>
          <w:p w:rsidR="004A6926" w:rsidRPr="00A235B1" w:rsidRDefault="004A6926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3AD" w:rsidRPr="00A235B1" w:rsidRDefault="00C15C40" w:rsidP="00A235B1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szczególności  przeprowadzenie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736C7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 w:rsidR="00736C7C"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</w:t>
      </w:r>
    </w:p>
    <w:p w:rsidR="005133AD" w:rsidRDefault="005133AD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5C40" w:rsidRPr="00FD4075" w:rsidRDefault="005133AD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3AD"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736C7C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 xml:space="preserve">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559"/>
        <w:gridCol w:w="992"/>
        <w:gridCol w:w="1843"/>
      </w:tblGrid>
      <w:tr w:rsidR="00C15C40" w:rsidRPr="00926916" w:rsidTr="00286B97">
        <w:tc>
          <w:tcPr>
            <w:tcW w:w="255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992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286B97">
        <w:tc>
          <w:tcPr>
            <w:tcW w:w="2552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6B97" w:rsidRDefault="0011694F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„</w:t>
            </w:r>
            <w:r w:rsidR="00286B97" w:rsidRPr="00A235B1">
              <w:rPr>
                <w:rFonts w:ascii="Times New Roman" w:hAnsi="Times New Roman" w:cs="Times New Roman"/>
              </w:rPr>
              <w:t>Szkolenie z produkcji odzieży (program GRAFIS CAD)</w:t>
            </w:r>
            <w:r w:rsidRPr="00A235B1">
              <w:rPr>
                <w:rFonts w:ascii="Times New Roman" w:hAnsi="Times New Roman" w:cs="Times New Roman"/>
              </w:rPr>
              <w:t>”</w:t>
            </w:r>
          </w:p>
          <w:p w:rsidR="00736C7C" w:rsidRPr="00A235B1" w:rsidRDefault="00736C7C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35B1" w:rsidRDefault="00A235B1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94F" w:rsidRPr="00A235B1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D1F" w:rsidRDefault="00C15C40" w:rsidP="00A235B1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szczególności  przeprowadzenie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32106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 w:rsidR="00736C7C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kompetencje/</w:t>
      </w:r>
      <w:r w:rsidR="0032106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</w:t>
      </w:r>
      <w:r w:rsidR="00C90BF3">
        <w:rPr>
          <w:rFonts w:ascii="Times New Roman" w:hAnsi="Times New Roman"/>
          <w:i/>
          <w:iCs/>
          <w:sz w:val="20"/>
          <w:szCs w:val="20"/>
        </w:rPr>
        <w:t xml:space="preserve"> w jęz. polskim i angielskim</w:t>
      </w:r>
      <w:r>
        <w:rPr>
          <w:rFonts w:ascii="Times New Roman" w:hAnsi="Times New Roman"/>
          <w:i/>
          <w:iCs/>
          <w:sz w:val="20"/>
          <w:szCs w:val="20"/>
        </w:rPr>
        <w:t>).</w:t>
      </w:r>
    </w:p>
    <w:p w:rsidR="00736C7C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C40" w:rsidRPr="00FD4075" w:rsidRDefault="00736C7C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C7C">
        <w:rPr>
          <w:rFonts w:ascii="Times New Roman" w:hAnsi="Times New Roman" w:cs="Times New Roman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u w:val="single"/>
        </w:rPr>
        <w:t>VI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 xml:space="preserve">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15C40" w:rsidRDefault="00286B97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„Szkolenie Kreacja wizerunku”</w:t>
            </w:r>
          </w:p>
          <w:p w:rsidR="00736C7C" w:rsidRPr="00A235B1" w:rsidRDefault="00736C7C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35B1" w:rsidRDefault="00A235B1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94F" w:rsidRPr="00A235B1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4DF" w:rsidRDefault="00C15C40" w:rsidP="00286B97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szczególności  przeprowadzenie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 w:rsidR="00736C7C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286B97" w:rsidRDefault="00286B97" w:rsidP="00286B97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235B1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C7C" w:rsidRDefault="00736C7C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A2" w:rsidRPr="00736C7C" w:rsidRDefault="00736C7C" w:rsidP="000351A2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351A2">
        <w:rPr>
          <w:rFonts w:ascii="Times New Roman" w:hAnsi="Times New Roman" w:cs="Times New Roman"/>
          <w:sz w:val="24"/>
          <w:szCs w:val="24"/>
        </w:rPr>
        <w:t xml:space="preserve"> </w:t>
      </w:r>
      <w:r w:rsidR="000351A2">
        <w:rPr>
          <w:rFonts w:ascii="Times New Roman" w:hAnsi="Times New Roman" w:cs="Times New Roman"/>
          <w:sz w:val="24"/>
          <w:szCs w:val="24"/>
          <w:u w:val="single"/>
        </w:rPr>
        <w:t>Część V</w:t>
      </w:r>
      <w:r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0351A2">
        <w:rPr>
          <w:rFonts w:ascii="Times New Roman" w:hAnsi="Times New Roman" w:cs="Times New Roman"/>
          <w:sz w:val="24"/>
          <w:szCs w:val="24"/>
          <w:u w:val="single"/>
        </w:rPr>
        <w:t xml:space="preserve">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0351A2" w:rsidRPr="00926916" w:rsidTr="00280D4E">
        <w:tc>
          <w:tcPr>
            <w:tcW w:w="1843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0351A2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0351A2" w:rsidRPr="00503426" w:rsidTr="00280D4E">
        <w:tc>
          <w:tcPr>
            <w:tcW w:w="1843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6B97" w:rsidRPr="00A235B1" w:rsidRDefault="000351A2" w:rsidP="0003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 xml:space="preserve">„Kurs </w:t>
            </w:r>
            <w:proofErr w:type="spellStart"/>
            <w:r w:rsidR="00286B97" w:rsidRPr="00A235B1">
              <w:rPr>
                <w:rFonts w:ascii="Times New Roman" w:hAnsi="Times New Roman" w:cs="Times New Roman"/>
              </w:rPr>
              <w:t>ZBrusch</w:t>
            </w:r>
            <w:proofErr w:type="spellEnd"/>
          </w:p>
          <w:p w:rsidR="00286B97" w:rsidRDefault="000351A2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 xml:space="preserve"> </w:t>
            </w:r>
            <w:r w:rsidR="00286B97" w:rsidRPr="00A235B1">
              <w:rPr>
                <w:rFonts w:ascii="Times New Roman" w:hAnsi="Times New Roman" w:cs="Times New Roman"/>
              </w:rPr>
              <w:t xml:space="preserve"> zintegrowany”</w:t>
            </w:r>
          </w:p>
          <w:p w:rsidR="00736C7C" w:rsidRPr="00A235B1" w:rsidRDefault="00736C7C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51A2" w:rsidRPr="00A235B1" w:rsidRDefault="00736C7C" w:rsidP="00280D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51A2" w:rsidRPr="00A235B1" w:rsidRDefault="00712CB4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97" w:rsidRPr="0032106B" w:rsidRDefault="000351A2" w:rsidP="00286B97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="00736C7C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szczególności  przeprowadzenie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 w:rsidR="00736C7C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9614DF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F77BE7">
        <w:rPr>
          <w:rFonts w:ascii="Times New Roman" w:hAnsi="Times New Roman"/>
          <w:sz w:val="24"/>
          <w:szCs w:val="24"/>
        </w:rPr>
        <w:t>ach</w:t>
      </w:r>
      <w:r w:rsidR="00675FA3">
        <w:rPr>
          <w:rFonts w:ascii="Times New Roman" w:hAnsi="Times New Roman"/>
          <w:sz w:val="24"/>
          <w:szCs w:val="24"/>
        </w:rPr>
        <w:t xml:space="preserve"> określony</w:t>
      </w:r>
      <w:r w:rsidR="00F77BE7">
        <w:rPr>
          <w:rFonts w:ascii="Times New Roman" w:hAnsi="Times New Roman"/>
          <w:sz w:val="24"/>
          <w:szCs w:val="24"/>
        </w:rPr>
        <w:t>ch</w:t>
      </w:r>
      <w:r w:rsidR="00675FA3">
        <w:rPr>
          <w:rFonts w:ascii="Times New Roman" w:hAnsi="Times New Roman"/>
          <w:sz w:val="24"/>
          <w:szCs w:val="24"/>
        </w:rPr>
        <w:t xml:space="preserve"> w </w:t>
      </w:r>
      <w:r w:rsidR="00CC2205">
        <w:rPr>
          <w:rFonts w:ascii="Times New Roman" w:hAnsi="Times New Roman"/>
          <w:sz w:val="24"/>
          <w:szCs w:val="24"/>
        </w:rPr>
        <w:t>zapytaniu</w:t>
      </w:r>
      <w:r w:rsidR="00CC2205">
        <w:rPr>
          <w:rFonts w:ascii="Times New Roman" w:hAnsi="Times New Roman"/>
          <w:sz w:val="24"/>
          <w:szCs w:val="24"/>
        </w:rPr>
        <w:br/>
        <w:t xml:space="preserve">      ofertowym.</w:t>
      </w:r>
    </w:p>
    <w:p w:rsidR="00A8605D" w:rsidRPr="00702951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CC2205">
        <w:rPr>
          <w:rFonts w:ascii="Times New Roman" w:hAnsi="Times New Roman"/>
          <w:sz w:val="24"/>
          <w:szCs w:val="24"/>
        </w:rPr>
        <w:t>zapytaniu ofertowym.</w:t>
      </w:r>
    </w:p>
    <w:p w:rsidR="00A8605D" w:rsidRDefault="00D95E91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E7">
        <w:rPr>
          <w:rFonts w:ascii="Times New Roman" w:hAnsi="Times New Roman" w:cs="Times New Roman"/>
          <w:sz w:val="24"/>
          <w:szCs w:val="24"/>
        </w:rPr>
        <w:t>Oświadczam, że jeste</w:t>
      </w:r>
      <w:r w:rsidR="009614DF">
        <w:rPr>
          <w:rFonts w:ascii="Times New Roman" w:hAnsi="Times New Roman" w:cs="Times New Roman"/>
          <w:sz w:val="24"/>
          <w:szCs w:val="24"/>
        </w:rPr>
        <w:t>m</w:t>
      </w:r>
      <w:r w:rsidRPr="00F77BE7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>
        <w:rPr>
          <w:rFonts w:ascii="Times New Roman" w:hAnsi="Times New Roman" w:cs="Times New Roman"/>
          <w:sz w:val="24"/>
          <w:szCs w:val="24"/>
        </w:rPr>
        <w:t>y</w:t>
      </w:r>
      <w:r w:rsidRPr="00F77BE7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CC2205">
        <w:rPr>
          <w:rFonts w:ascii="Times New Roman" w:hAnsi="Times New Roman" w:cs="Times New Roman"/>
          <w:sz w:val="24"/>
          <w:szCs w:val="24"/>
        </w:rPr>
        <w:t>zapytaniu ofertowym</w:t>
      </w:r>
      <w:r w:rsidR="00F77BE7" w:rsidRPr="00F77BE7">
        <w:rPr>
          <w:rFonts w:ascii="Times New Roman" w:hAnsi="Times New Roman" w:cs="Times New Roman"/>
          <w:sz w:val="24"/>
          <w:szCs w:val="24"/>
        </w:rPr>
        <w:t>.</w:t>
      </w:r>
    </w:p>
    <w:p w:rsidR="009614DF" w:rsidRPr="009614DF" w:rsidRDefault="009614DF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905116"/>
      <w:r w:rsidRPr="009614D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614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026C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614DF">
        <w:rPr>
          <w:rFonts w:ascii="Times New Roman" w:hAnsi="Times New Roman" w:cs="Times New Roman"/>
          <w:sz w:val="24"/>
          <w:szCs w:val="24"/>
        </w:rPr>
        <w:t xml:space="preserve"> (</w:t>
      </w:r>
      <w:r w:rsidRPr="009614DF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Pr="009614DF">
        <w:rPr>
          <w:rFonts w:ascii="Times New Roman" w:hAnsi="Times New Roman"/>
          <w:sz w:val="24"/>
          <w:szCs w:val="24"/>
        </w:rPr>
        <w:br/>
        <w:t xml:space="preserve">i w sprawie swobodnego przepływu takich danych oraz uchylenia dyrektywy 95/46/WE) - (ogólne </w:t>
      </w:r>
      <w:proofErr w:type="gramStart"/>
      <w:r w:rsidRPr="009614DF">
        <w:rPr>
          <w:rFonts w:ascii="Times New Roman" w:hAnsi="Times New Roman"/>
          <w:sz w:val="24"/>
          <w:szCs w:val="24"/>
        </w:rPr>
        <w:t>rozporządzenie  o</w:t>
      </w:r>
      <w:proofErr w:type="gramEnd"/>
      <w:r w:rsidRPr="009614DF">
        <w:rPr>
          <w:rFonts w:ascii="Times New Roman" w:hAnsi="Times New Roman"/>
          <w:sz w:val="24"/>
          <w:szCs w:val="24"/>
        </w:rPr>
        <w:t xml:space="preserve"> ochronie danych) (Dz. Urz. UE L 119 z 04.05.2016, str. 1)</w:t>
      </w:r>
    </w:p>
    <w:bookmarkEnd w:id="1"/>
    <w:p w:rsidR="0052114E" w:rsidRPr="009614DF" w:rsidRDefault="0047354A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52114E" w:rsidRDefault="0052114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86B97" w:rsidRDefault="00286B9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E2F8D" w:rsidRDefault="0047354A" w:rsidP="00D95E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Pr="007026C4" w:rsidRDefault="007026C4" w:rsidP="007026C4">
      <w:pPr>
        <w:pStyle w:val="Nagwek3"/>
        <w:spacing w:before="0" w:after="0"/>
        <w:jc w:val="both"/>
        <w:rPr>
          <w:rFonts w:ascii="Times New Roman" w:hAnsi="Times New Roman"/>
          <w:i/>
          <w:sz w:val="20"/>
          <w:szCs w:val="20"/>
        </w:rPr>
      </w:pPr>
      <w:r w:rsidRPr="007026C4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>*</w:t>
      </w:r>
      <w:r w:rsidRPr="007026C4">
        <w:rPr>
          <w:rFonts w:ascii="Times New Roman" w:hAnsi="Times New Roman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proofErr w:type="gramStart"/>
      <w:r w:rsidRPr="007026C4">
        <w:rPr>
          <w:rFonts w:ascii="Times New Roman" w:hAnsi="Times New Roman"/>
          <w:i/>
          <w:sz w:val="20"/>
          <w:szCs w:val="20"/>
        </w:rPr>
        <w:t>rozporządzenie  o</w:t>
      </w:r>
      <w:proofErr w:type="gramEnd"/>
      <w:r w:rsidRPr="007026C4">
        <w:rPr>
          <w:rFonts w:ascii="Times New Roman" w:hAnsi="Times New Roman"/>
          <w:i/>
          <w:sz w:val="20"/>
          <w:szCs w:val="20"/>
        </w:rPr>
        <w:t xml:space="preserve"> ochronie danych) (Dz. Urz. UE L 119 z 04.05.2016, str. 1) - zwane w treści RODO </w:t>
      </w:r>
    </w:p>
    <w:p w:rsidR="007026C4" w:rsidRDefault="007026C4" w:rsidP="00D95E91">
      <w:pPr>
        <w:spacing w:after="0" w:line="240" w:lineRule="auto"/>
        <w:jc w:val="both"/>
      </w:pPr>
    </w:p>
    <w:sectPr w:rsidR="007026C4" w:rsidSect="000351A2">
      <w:headerReference w:type="default" r:id="rId7"/>
      <w:footerReference w:type="even" r:id="rId8"/>
      <w:footerReference w:type="default" r:id="rId9"/>
      <w:pgSz w:w="11906" w:h="16838"/>
      <w:pgMar w:top="851" w:right="1021" w:bottom="953" w:left="102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ECA" w:rsidRDefault="00074ECA">
      <w:pPr>
        <w:spacing w:after="0" w:line="240" w:lineRule="auto"/>
      </w:pPr>
      <w:r>
        <w:separator/>
      </w:r>
    </w:p>
  </w:endnote>
  <w:endnote w:type="continuationSeparator" w:id="0">
    <w:p w:rsidR="00074ECA" w:rsidRDefault="0007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1F" w:rsidRDefault="00C66D1F">
    <w:pPr>
      <w:pStyle w:val="Stopka"/>
    </w:pPr>
    <w:r>
      <w:rPr>
        <w:noProof/>
      </w:rPr>
      <w:drawing>
        <wp:inline distT="0" distB="0" distL="0" distR="0" wp14:anchorId="79AF2904" wp14:editId="4FC586BF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2B" w:rsidRDefault="0005782B" w:rsidP="0005782B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ECA" w:rsidRDefault="00074ECA">
      <w:pPr>
        <w:spacing w:after="0" w:line="240" w:lineRule="auto"/>
      </w:pPr>
      <w:r>
        <w:separator/>
      </w:r>
    </w:p>
  </w:footnote>
  <w:footnote w:type="continuationSeparator" w:id="0">
    <w:p w:rsidR="00074ECA" w:rsidRDefault="0007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EC" w:rsidRPr="00E23CEC" w:rsidRDefault="00E23CEC" w:rsidP="00E23CEC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66D1F">
      <w:rPr>
        <w:rFonts w:ascii="Times New Roman" w:hAnsi="Times New Roman" w:cs="Times New Roman"/>
        <w:b/>
        <w:sz w:val="24"/>
        <w:szCs w:val="24"/>
      </w:rPr>
      <w:t>Projekt nr RPLD.11.03.01-10-00</w:t>
    </w:r>
    <w:r>
      <w:rPr>
        <w:rFonts w:ascii="Times New Roman" w:hAnsi="Times New Roman" w:cs="Times New Roman"/>
        <w:b/>
        <w:sz w:val="24"/>
        <w:szCs w:val="24"/>
      </w:rPr>
      <w:t>16</w:t>
    </w:r>
    <w:r w:rsidRPr="00C66D1F">
      <w:rPr>
        <w:rFonts w:ascii="Times New Roman" w:hAnsi="Times New Roman" w:cs="Times New Roman"/>
        <w:b/>
        <w:sz w:val="24"/>
        <w:szCs w:val="24"/>
      </w:rPr>
      <w:t>/1</w:t>
    </w:r>
    <w:r>
      <w:rPr>
        <w:rFonts w:ascii="Times New Roman" w:hAnsi="Times New Roman" w:cs="Times New Roman"/>
        <w:b/>
        <w:sz w:val="24"/>
        <w:szCs w:val="24"/>
      </w:rPr>
      <w:t>8</w:t>
    </w:r>
    <w:r w:rsidRPr="00C66D1F">
      <w:rPr>
        <w:rFonts w:ascii="Times New Roman" w:hAnsi="Times New Roman" w:cs="Times New Roman"/>
        <w:b/>
        <w:sz w:val="24"/>
        <w:szCs w:val="24"/>
      </w:rPr>
      <w:t>-</w:t>
    </w:r>
    <w:proofErr w:type="gramStart"/>
    <w:r w:rsidRPr="00C66D1F">
      <w:rPr>
        <w:rFonts w:ascii="Times New Roman" w:hAnsi="Times New Roman" w:cs="Times New Roman"/>
        <w:b/>
        <w:sz w:val="24"/>
        <w:szCs w:val="24"/>
      </w:rPr>
      <w:t>00  pn.</w:t>
    </w:r>
    <w:proofErr w:type="gramEnd"/>
    <w:r w:rsidRPr="00C66D1F">
      <w:rPr>
        <w:rFonts w:ascii="Times New Roman" w:hAnsi="Times New Roman" w:cs="Times New Roman"/>
        <w:b/>
        <w:sz w:val="24"/>
        <w:szCs w:val="24"/>
      </w:rPr>
      <w:t xml:space="preserve"> „</w:t>
    </w:r>
    <w:r>
      <w:rPr>
        <w:rFonts w:ascii="Times New Roman" w:hAnsi="Times New Roman" w:cs="Times New Roman"/>
        <w:b/>
        <w:sz w:val="24"/>
        <w:szCs w:val="24"/>
      </w:rPr>
      <w:t>Nowoczesne inspiracje</w:t>
    </w:r>
    <w:r w:rsidRPr="00C66D1F"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</w:r>
    <w:r w:rsidRPr="00C66D1F">
      <w:rPr>
        <w:rFonts w:ascii="Times New Roman" w:hAnsi="Times New Roman" w:cs="Times New Roman"/>
        <w:b/>
        <w:sz w:val="24"/>
        <w:szCs w:val="24"/>
      </w:rPr>
      <w:t xml:space="preserve">ze środków Europejskiego Funduszu Społecznego w ramach </w:t>
    </w:r>
    <w:r w:rsidRPr="00C66D1F"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351A2"/>
    <w:rsid w:val="0005782B"/>
    <w:rsid w:val="00074ECA"/>
    <w:rsid w:val="000C5DD6"/>
    <w:rsid w:val="000D000A"/>
    <w:rsid w:val="00103B59"/>
    <w:rsid w:val="0011694F"/>
    <w:rsid w:val="00192763"/>
    <w:rsid w:val="001A216E"/>
    <w:rsid w:val="001A57B4"/>
    <w:rsid w:val="001C0EB4"/>
    <w:rsid w:val="001D5FDB"/>
    <w:rsid w:val="00207EC7"/>
    <w:rsid w:val="00241FA2"/>
    <w:rsid w:val="00250C1F"/>
    <w:rsid w:val="00286B97"/>
    <w:rsid w:val="002A06B0"/>
    <w:rsid w:val="002B3D3C"/>
    <w:rsid w:val="002D5BE4"/>
    <w:rsid w:val="002F17DB"/>
    <w:rsid w:val="002F1A7E"/>
    <w:rsid w:val="0032106B"/>
    <w:rsid w:val="00372399"/>
    <w:rsid w:val="00381323"/>
    <w:rsid w:val="003A5F23"/>
    <w:rsid w:val="003D7833"/>
    <w:rsid w:val="003D7DFD"/>
    <w:rsid w:val="003E4470"/>
    <w:rsid w:val="0045377F"/>
    <w:rsid w:val="0047354A"/>
    <w:rsid w:val="004A040E"/>
    <w:rsid w:val="004A6926"/>
    <w:rsid w:val="004B0F21"/>
    <w:rsid w:val="004D17F9"/>
    <w:rsid w:val="00503426"/>
    <w:rsid w:val="00503D6F"/>
    <w:rsid w:val="005133AD"/>
    <w:rsid w:val="0052114E"/>
    <w:rsid w:val="005372F0"/>
    <w:rsid w:val="005578DE"/>
    <w:rsid w:val="00580ACE"/>
    <w:rsid w:val="005B0A15"/>
    <w:rsid w:val="005E5A2C"/>
    <w:rsid w:val="005F3986"/>
    <w:rsid w:val="00604379"/>
    <w:rsid w:val="006445A2"/>
    <w:rsid w:val="00675FA3"/>
    <w:rsid w:val="0068667B"/>
    <w:rsid w:val="00695242"/>
    <w:rsid w:val="006A190C"/>
    <w:rsid w:val="006B35D9"/>
    <w:rsid w:val="006B622D"/>
    <w:rsid w:val="006D73C4"/>
    <w:rsid w:val="006E2F8D"/>
    <w:rsid w:val="006F01E3"/>
    <w:rsid w:val="007026C4"/>
    <w:rsid w:val="00702951"/>
    <w:rsid w:val="00710164"/>
    <w:rsid w:val="00710479"/>
    <w:rsid w:val="00712CB4"/>
    <w:rsid w:val="00736C7C"/>
    <w:rsid w:val="0073749A"/>
    <w:rsid w:val="00786DAD"/>
    <w:rsid w:val="007C6C10"/>
    <w:rsid w:val="007F632B"/>
    <w:rsid w:val="00820DF9"/>
    <w:rsid w:val="008741B7"/>
    <w:rsid w:val="00902A9A"/>
    <w:rsid w:val="009614DF"/>
    <w:rsid w:val="009A2F5A"/>
    <w:rsid w:val="009B0152"/>
    <w:rsid w:val="009D4127"/>
    <w:rsid w:val="00A042E5"/>
    <w:rsid w:val="00A12430"/>
    <w:rsid w:val="00A235B1"/>
    <w:rsid w:val="00A30C24"/>
    <w:rsid w:val="00A42BEF"/>
    <w:rsid w:val="00A814DF"/>
    <w:rsid w:val="00A8605D"/>
    <w:rsid w:val="00AB07E0"/>
    <w:rsid w:val="00AC10F1"/>
    <w:rsid w:val="00AD100B"/>
    <w:rsid w:val="00AF41AA"/>
    <w:rsid w:val="00B709FE"/>
    <w:rsid w:val="00BA7AB3"/>
    <w:rsid w:val="00BB6899"/>
    <w:rsid w:val="00C15C40"/>
    <w:rsid w:val="00C66D1F"/>
    <w:rsid w:val="00C72FFA"/>
    <w:rsid w:val="00C90BF3"/>
    <w:rsid w:val="00CA4299"/>
    <w:rsid w:val="00CB02E9"/>
    <w:rsid w:val="00CB1356"/>
    <w:rsid w:val="00CC2205"/>
    <w:rsid w:val="00CE3201"/>
    <w:rsid w:val="00D1077D"/>
    <w:rsid w:val="00D547B8"/>
    <w:rsid w:val="00D95E91"/>
    <w:rsid w:val="00DD4F64"/>
    <w:rsid w:val="00DD6E87"/>
    <w:rsid w:val="00DE42A9"/>
    <w:rsid w:val="00E23CEC"/>
    <w:rsid w:val="00E729A8"/>
    <w:rsid w:val="00EA3584"/>
    <w:rsid w:val="00EB6EAC"/>
    <w:rsid w:val="00F078EF"/>
    <w:rsid w:val="00F22115"/>
    <w:rsid w:val="00F4457E"/>
    <w:rsid w:val="00F54D56"/>
    <w:rsid w:val="00F77BE7"/>
    <w:rsid w:val="00FD4075"/>
    <w:rsid w:val="00FE55D2"/>
    <w:rsid w:val="00FF1FDC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Bogusław Maksajda</cp:lastModifiedBy>
  <cp:revision>2</cp:revision>
  <cp:lastPrinted>2017-12-15T07:36:00Z</cp:lastPrinted>
  <dcterms:created xsi:type="dcterms:W3CDTF">2019-03-05T13:48:00Z</dcterms:created>
  <dcterms:modified xsi:type="dcterms:W3CDTF">2019-03-05T13:48:00Z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